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C07" w:rsidRDefault="00654477">
      <w:pPr>
        <w:ind w:firstLineChars="200" w:firstLine="723"/>
        <w:jc w:val="center"/>
        <w:rPr>
          <w:b/>
          <w:bCs/>
          <w:sz w:val="36"/>
          <w:szCs w:val="28"/>
        </w:rPr>
      </w:pPr>
      <w:r>
        <w:rPr>
          <w:b/>
          <w:bCs/>
          <w:sz w:val="36"/>
          <w:szCs w:val="28"/>
        </w:rPr>
        <w:t>学生工作平台中素质拓展活动</w:t>
      </w:r>
      <w:r>
        <w:rPr>
          <w:rFonts w:hint="eastAsia"/>
          <w:b/>
          <w:bCs/>
          <w:sz w:val="36"/>
          <w:szCs w:val="28"/>
        </w:rPr>
        <w:t>认证</w:t>
      </w:r>
      <w:r>
        <w:rPr>
          <w:b/>
          <w:bCs/>
          <w:sz w:val="36"/>
          <w:szCs w:val="28"/>
        </w:rPr>
        <w:t>填报</w:t>
      </w:r>
      <w:r>
        <w:rPr>
          <w:rFonts w:hint="eastAsia"/>
          <w:b/>
          <w:bCs/>
          <w:sz w:val="36"/>
          <w:szCs w:val="28"/>
        </w:rPr>
        <w:t>规范</w:t>
      </w:r>
    </w:p>
    <w:p w:rsidR="004B7C07" w:rsidRDefault="004B7C07">
      <w:pPr>
        <w:ind w:firstLineChars="200" w:firstLine="560"/>
        <w:rPr>
          <w:sz w:val="28"/>
          <w:szCs w:val="28"/>
        </w:rPr>
      </w:pPr>
    </w:p>
    <w:p w:rsidR="004B7C07" w:rsidRDefault="00654477">
      <w:pPr>
        <w:ind w:firstLineChars="200" w:firstLine="42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394970</wp:posOffset>
            </wp:positionV>
            <wp:extent cx="9341485" cy="4521200"/>
            <wp:effectExtent l="0" t="0" r="12065" b="12700"/>
            <wp:wrapNone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41485" cy="4521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28"/>
        </w:rPr>
        <w:t>点击左侧系统菜单中“</w:t>
      </w:r>
      <w:r>
        <w:rPr>
          <w:sz w:val="28"/>
          <w:szCs w:val="28"/>
        </w:rPr>
        <w:t>活动</w:t>
      </w:r>
      <w:r>
        <w:rPr>
          <w:rFonts w:hint="eastAsia"/>
          <w:sz w:val="28"/>
          <w:szCs w:val="28"/>
        </w:rPr>
        <w:t>认证申请”→</w:t>
      </w:r>
      <w:r w:rsidR="00AE7301">
        <w:rPr>
          <w:rFonts w:hint="eastAsia"/>
          <w:sz w:val="28"/>
          <w:szCs w:val="28"/>
        </w:rPr>
        <w:t>筛选出</w:t>
      </w:r>
      <w:r>
        <w:rPr>
          <w:rFonts w:hint="eastAsia"/>
          <w:sz w:val="28"/>
          <w:szCs w:val="28"/>
        </w:rPr>
        <w:t>状态为“尚未提交活动认证”的活动项目</w:t>
      </w: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654477">
      <w:pPr>
        <w:widowControl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4B7C07" w:rsidRDefault="00654477">
      <w:pPr>
        <w:numPr>
          <w:ilvl w:val="0"/>
          <w:numId w:val="1"/>
        </w:numPr>
        <w:ind w:firstLineChars="200" w:firstLine="562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参与人员管理</w:t>
      </w:r>
    </w:p>
    <w:p w:rsidR="004B7C07" w:rsidRDefault="00654477">
      <w:pPr>
        <w:numPr>
          <w:ilvl w:val="0"/>
          <w:numId w:val="2"/>
        </w:numPr>
        <w:ind w:firstLine="56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参与人员可点击“导入人员”进行批量导入。</w:t>
      </w:r>
      <w:r>
        <w:rPr>
          <w:rFonts w:hint="eastAsia"/>
          <w:b/>
          <w:sz w:val="28"/>
          <w:szCs w:val="28"/>
        </w:rPr>
        <w:t>导入人员方式：</w:t>
      </w:r>
      <w:r>
        <w:rPr>
          <w:rFonts w:hint="eastAsia"/>
          <w:bCs/>
          <w:sz w:val="28"/>
          <w:szCs w:val="28"/>
        </w:rPr>
        <w:t>点击“导入人员”下载样表将参与人员信息按样表里面所需内容进行填写→选择文件→提取数据→检测数据（若出现检测数据失败的情况，这时请仔细检查样表格式</w:t>
      </w:r>
      <w:r>
        <w:rPr>
          <w:rFonts w:hint="eastAsia"/>
          <w:bCs/>
          <w:sz w:val="28"/>
          <w:szCs w:val="28"/>
        </w:rPr>
        <w:t>/</w:t>
      </w:r>
      <w:r>
        <w:rPr>
          <w:rFonts w:hint="eastAsia"/>
          <w:bCs/>
          <w:sz w:val="28"/>
          <w:szCs w:val="28"/>
        </w:rPr>
        <w:t>学生姓名与学号是否对应上）→导入数据→导入完成。</w:t>
      </w:r>
    </w:p>
    <w:p w:rsidR="004B7C07" w:rsidRDefault="00654477">
      <w:pPr>
        <w:ind w:firstLine="56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2</w:t>
      </w:r>
      <w:r>
        <w:rPr>
          <w:rFonts w:hint="eastAsia"/>
          <w:bCs/>
          <w:sz w:val="28"/>
          <w:szCs w:val="28"/>
        </w:rPr>
        <w:t>、若需要删除</w:t>
      </w:r>
      <w:r>
        <w:rPr>
          <w:rFonts w:hint="eastAsia"/>
          <w:bCs/>
          <w:sz w:val="28"/>
          <w:szCs w:val="28"/>
        </w:rPr>
        <w:t>/</w:t>
      </w:r>
      <w:r>
        <w:rPr>
          <w:rFonts w:hint="eastAsia"/>
          <w:bCs/>
          <w:sz w:val="28"/>
          <w:szCs w:val="28"/>
        </w:rPr>
        <w:t>新增人员，只能通过</w:t>
      </w:r>
      <w:r>
        <w:rPr>
          <w:rFonts w:hint="eastAsia"/>
          <w:b/>
          <w:sz w:val="28"/>
          <w:szCs w:val="28"/>
        </w:rPr>
        <w:t>提交人</w:t>
      </w:r>
      <w:r>
        <w:rPr>
          <w:rFonts w:hint="eastAsia"/>
          <w:bCs/>
          <w:sz w:val="28"/>
          <w:szCs w:val="28"/>
        </w:rPr>
        <w:t>进行人员修改操作。</w:t>
      </w:r>
    </w:p>
    <w:p w:rsidR="004B7C07" w:rsidRDefault="00654477">
      <w:pPr>
        <w:ind w:firstLine="560"/>
        <w:rPr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384175</wp:posOffset>
            </wp:positionH>
            <wp:positionV relativeFrom="paragraph">
              <wp:posOffset>97155</wp:posOffset>
            </wp:positionV>
            <wp:extent cx="9601835" cy="1924685"/>
            <wp:effectExtent l="0" t="0" r="18415" b="18415"/>
            <wp:wrapNone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01835" cy="19246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654477">
      <w:pPr>
        <w:ind w:firstLineChars="200" w:firstLine="420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288925</wp:posOffset>
            </wp:positionH>
            <wp:positionV relativeFrom="paragraph">
              <wp:posOffset>45085</wp:posOffset>
            </wp:positionV>
            <wp:extent cx="9722485" cy="1338580"/>
            <wp:effectExtent l="0" t="0" r="12065" b="13970"/>
            <wp:wrapNone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22485" cy="13385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654477">
      <w:pPr>
        <w:numPr>
          <w:ilvl w:val="0"/>
          <w:numId w:val="3"/>
        </w:numPr>
        <w:ind w:firstLineChars="200" w:firstLine="562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常见错误及说明：</w:t>
      </w:r>
    </w:p>
    <w:p w:rsidR="004B7C07" w:rsidRDefault="00654477">
      <w:pPr>
        <w:ind w:firstLine="560"/>
        <w:rPr>
          <w:bCs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 xml:space="preserve">  </w:t>
      </w:r>
      <w:r>
        <w:rPr>
          <w:rFonts w:ascii="楷体" w:eastAsia="楷体" w:hAnsi="楷体" w:cs="楷体" w:hint="eastAsia"/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错误一：</w:t>
      </w:r>
      <w:r>
        <w:rPr>
          <w:rFonts w:hint="eastAsia"/>
          <w:bCs/>
          <w:sz w:val="28"/>
          <w:szCs w:val="28"/>
        </w:rPr>
        <w:t>参与者人员名单中人员重复（</w:t>
      </w:r>
      <w:r>
        <w:rPr>
          <w:rFonts w:hint="eastAsia"/>
          <w:bCs/>
          <w:sz w:val="28"/>
          <w:szCs w:val="28"/>
        </w:rPr>
        <w:t>2016-2017</w:t>
      </w:r>
      <w:r>
        <w:rPr>
          <w:rFonts w:hint="eastAsia"/>
          <w:bCs/>
          <w:sz w:val="28"/>
          <w:szCs w:val="28"/>
        </w:rPr>
        <w:t>学年校学生会全体成员第一次素质拓展活动），这时需要通过提交人</w:t>
      </w:r>
      <w:r>
        <w:rPr>
          <w:rFonts w:hint="eastAsia"/>
          <w:bCs/>
          <w:sz w:val="28"/>
          <w:szCs w:val="28"/>
        </w:rPr>
        <w:t xml:space="preserve">                </w:t>
      </w:r>
      <w:r>
        <w:rPr>
          <w:rFonts w:hint="eastAsia"/>
          <w:bCs/>
          <w:sz w:val="28"/>
          <w:szCs w:val="28"/>
        </w:rPr>
        <w:t>的账号来进行勾选并删除。</w:t>
      </w:r>
    </w:p>
    <w:p w:rsidR="004B7C07" w:rsidRDefault="00654477">
      <w:pPr>
        <w:ind w:firstLine="560"/>
        <w:rPr>
          <w:bCs/>
          <w:sz w:val="28"/>
          <w:szCs w:val="28"/>
        </w:rPr>
      </w:pPr>
      <w:r>
        <w:rPr>
          <w:rFonts w:hint="eastAsia"/>
          <w:bCs/>
          <w:noProof/>
          <w:sz w:val="28"/>
          <w:szCs w:val="28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912495</wp:posOffset>
            </wp:positionH>
            <wp:positionV relativeFrom="paragraph">
              <wp:posOffset>70485</wp:posOffset>
            </wp:positionV>
            <wp:extent cx="6644640" cy="3016250"/>
            <wp:effectExtent l="0" t="0" r="3810" b="12700"/>
            <wp:wrapNone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3016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4B7C07" w:rsidRDefault="004B7C07">
      <w:pPr>
        <w:ind w:firstLine="560"/>
        <w:rPr>
          <w:bCs/>
          <w:sz w:val="28"/>
          <w:szCs w:val="28"/>
        </w:rPr>
      </w:pPr>
    </w:p>
    <w:p w:rsidR="004B7C07" w:rsidRDefault="004B7C07">
      <w:pPr>
        <w:ind w:firstLine="560"/>
        <w:rPr>
          <w:bCs/>
          <w:sz w:val="28"/>
          <w:szCs w:val="28"/>
        </w:rPr>
      </w:pPr>
    </w:p>
    <w:p w:rsidR="004B7C07" w:rsidRDefault="004B7C07">
      <w:pPr>
        <w:ind w:firstLine="560"/>
        <w:rPr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654477">
      <w:pPr>
        <w:ind w:firstLineChars="200" w:firstLine="420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502285</wp:posOffset>
            </wp:positionV>
            <wp:extent cx="5045075" cy="2107565"/>
            <wp:effectExtent l="0" t="0" r="3175" b="6985"/>
            <wp:wrapNone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5075" cy="2107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br/>
      </w:r>
      <w:r>
        <w:rPr>
          <w:rFonts w:hint="eastAsia"/>
          <w:b/>
          <w:bCs/>
          <w:sz w:val="28"/>
          <w:szCs w:val="28"/>
        </w:rPr>
        <w:t xml:space="preserve">     </w:t>
      </w: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654477">
      <w:pPr>
        <w:ind w:firstLineChars="200" w:firstLine="420"/>
        <w:rPr>
          <w:bCs/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1080770</wp:posOffset>
                </wp:positionH>
                <wp:positionV relativeFrom="paragraph">
                  <wp:posOffset>722630</wp:posOffset>
                </wp:positionV>
                <wp:extent cx="7007225" cy="1824990"/>
                <wp:effectExtent l="0" t="0" r="3175" b="381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7225" cy="1824990"/>
                          <a:chOff x="4554" y="38708"/>
                          <a:chExt cx="11035" cy="2874"/>
                        </a:xfrm>
                      </wpg:grpSpPr>
                      <pic:pic xmlns:pic="http://schemas.openxmlformats.org/drawingml/2006/picture">
                        <pic:nvPicPr>
                          <pic:cNvPr id="16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4720" y="38708"/>
                            <a:ext cx="10513" cy="11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4554" y="39370"/>
                            <a:ext cx="10292" cy="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4613" y="39918"/>
                            <a:ext cx="10977" cy="1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38C613" id="组合 22" o:spid="_x0000_s1026" style="position:absolute;left:0;text-align:left;margin-left:85.1pt;margin-top:56.9pt;width:551.75pt;height:143.7pt;z-index:251701248" coordorigin="4554,38708" coordsize="11035,2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7" o:spid="_x0000_s1027" type="#_x0000_t75" style="position:absolute;left:4720;top:38708;width:10513;height:11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q3PHBAAAA2wAAAA8AAABkcnMvZG93bnJldi54bWxET0uLwjAQvi/4H8IIe9umCitLNYoIohcP&#10;PlC8Dc3YRptJaWKt/vrNgrC3+fieM5l1thItNd44VjBIUhDEudOGCwWH/fLrB4QPyBorx6TgSR5m&#10;097HBDPtHryldhcKEUPYZ6igDKHOpPR5SRZ94mriyF1cYzFE2BRSN/iI4baSwzQdSYuGY0OJNS1K&#10;ym+7u1VgcbsZXg9Pc5y/zDetXvUJ27NSn/1uPgYRqAv/4rd7reP8Efz9Eg+Q0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iq3PHBAAAA2wAAAA8AAAAAAAAAAAAAAAAAnwIA&#10;AGRycy9kb3ducmV2LnhtbFBLBQYAAAAABAAEAPcAAACNAwAAAAA=&#10;">
                  <v:imagedata r:id="rId16" o:title=""/>
                  <v:path arrowok="t"/>
                </v:shape>
                <v:shape id="图片 9" o:spid="_x0000_s1028" type="#_x0000_t75" style="position:absolute;left:4554;top:39370;width:10292;height: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HeY2/AAAA2wAAAA8AAABkcnMvZG93bnJldi54bWxET01rwkAQvRf8D8sI3upGLVKjq6hQ7FGt&#10;eB6yYxLMzsbMVtP+elcQvM3jfc5s0bpKXamR0rOBQT8BRZx5W3Ju4PDz9f4JSgKyxcozGfgjgcW8&#10;8zbD1Pob7+i6D7mKISwpGihCqFOtJSvIofR9TRy5k28chgibXNsGbzHcVXqYJGPtsOTYUGBN64Ky&#10;8/7XGbhscbTabQetuEQ+vBxHE/2/MabXbZdTUIHa8BI/3d82zp/A45d4gJ7f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Tx3mNvwAAANsAAAAPAAAAAAAAAAAAAAAAAJ8CAABk&#10;cnMvZG93bnJldi54bWxQSwUGAAAAAAQABAD3AAAAiwMAAAAA&#10;">
                  <v:imagedata r:id="rId17" o:title=""/>
                  <v:path arrowok="t"/>
                </v:shape>
                <v:shape id="图片 11" o:spid="_x0000_s1029" type="#_x0000_t75" style="position:absolute;left:4613;top:39918;width:10977;height:16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IhIu+AAAA2wAAAA8AAABkcnMvZG93bnJldi54bWxET02LwjAQvQv7H8IseNN0PbhrNYqIgu5t&#10;a70PzWxT2kxKE23990YQvM3jfc5qM9hG3KjzlWMFX9MEBHHhdMWlgvx8mPyA8AFZY+OYFNzJw2b9&#10;MVphql3Pf3TLQiliCPsUFZgQ2lRKXxiy6KeuJY7cv+sshgi7UuoO+xhuGzlLkrm0WHFsMNjSzlBR&#10;Z1er4FTX/daVePnNOF8Y0+6z/a5Wavw5bJcgAg3hLX65jzrO/4bnL/EAuX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QIhIu+AAAA2wAAAA8AAAAAAAAAAAAAAAAAnwIAAGRy&#10;cy9kb3ducmV2LnhtbFBLBQYAAAAABAAEAPcAAACKAwAAAAA=&#10;">
                  <v:imagedata r:id="rId18" o:title=""/>
                  <v:path arrowok="t"/>
                </v:shape>
              </v:group>
            </w:pict>
          </mc:Fallback>
        </mc:AlternateContent>
      </w:r>
      <w:r>
        <w:rPr>
          <w:rFonts w:hint="eastAsia"/>
          <w:b/>
          <w:bCs/>
          <w:sz w:val="28"/>
          <w:szCs w:val="28"/>
        </w:rPr>
        <w:t xml:space="preserve">   </w:t>
      </w:r>
      <w:r>
        <w:rPr>
          <w:rFonts w:hint="eastAsia"/>
          <w:b/>
          <w:bCs/>
          <w:sz w:val="28"/>
          <w:szCs w:val="28"/>
        </w:rPr>
        <w:t>错误二：</w:t>
      </w:r>
      <w:r>
        <w:rPr>
          <w:rFonts w:hint="eastAsia"/>
          <w:bCs/>
          <w:sz w:val="28"/>
          <w:szCs w:val="28"/>
        </w:rPr>
        <w:t>活动申请表中的活动策划明明写了参与者为在校大一新生，可是到认证时，参与者名单中出现了很多</w:t>
      </w:r>
      <w:r>
        <w:rPr>
          <w:rFonts w:hint="eastAsia"/>
          <w:bCs/>
          <w:sz w:val="28"/>
          <w:szCs w:val="28"/>
        </w:rPr>
        <w:t>13</w:t>
      </w:r>
      <w:r>
        <w:rPr>
          <w:rFonts w:hint="eastAsia"/>
          <w:bCs/>
          <w:sz w:val="28"/>
          <w:szCs w:val="28"/>
        </w:rPr>
        <w:t>、</w:t>
      </w:r>
      <w:r>
        <w:rPr>
          <w:rFonts w:hint="eastAsia"/>
          <w:bCs/>
          <w:sz w:val="28"/>
          <w:szCs w:val="28"/>
        </w:rPr>
        <w:t>14</w:t>
      </w:r>
      <w:r>
        <w:rPr>
          <w:rFonts w:hint="eastAsia"/>
          <w:bCs/>
          <w:sz w:val="28"/>
          <w:szCs w:val="28"/>
        </w:rPr>
        <w:t>、</w:t>
      </w:r>
      <w:r>
        <w:rPr>
          <w:rFonts w:hint="eastAsia"/>
          <w:bCs/>
          <w:sz w:val="28"/>
          <w:szCs w:val="28"/>
        </w:rPr>
        <w:t>15</w:t>
      </w:r>
      <w:r>
        <w:rPr>
          <w:rFonts w:hint="eastAsia"/>
          <w:bCs/>
          <w:sz w:val="28"/>
          <w:szCs w:val="28"/>
        </w:rPr>
        <w:t>级的名字。（晨曦文学社“即兴写作”大赛活动）</w:t>
      </w:r>
    </w:p>
    <w:p w:rsidR="004B7C07" w:rsidRDefault="004B7C07">
      <w:pPr>
        <w:rPr>
          <w:rFonts w:ascii="楷体" w:eastAsia="楷体" w:hAnsi="楷体" w:cs="楷体"/>
          <w:sz w:val="28"/>
          <w:szCs w:val="28"/>
        </w:rPr>
      </w:pPr>
    </w:p>
    <w:p w:rsidR="004B7C07" w:rsidRDefault="004B7C07"/>
    <w:p w:rsidR="004B7C07" w:rsidRDefault="004B7C07"/>
    <w:p w:rsidR="004B7C07" w:rsidRDefault="004B7C07"/>
    <w:p w:rsidR="004B7C07" w:rsidRDefault="004B7C07">
      <w:pPr>
        <w:rPr>
          <w:rFonts w:ascii="楷体" w:eastAsia="楷体" w:hAnsi="楷体" w:cs="楷体"/>
          <w:sz w:val="28"/>
          <w:szCs w:val="28"/>
        </w:rPr>
      </w:pPr>
    </w:p>
    <w:p w:rsidR="004B7C07" w:rsidRDefault="00654477">
      <w:pPr>
        <w:ind w:firstLineChars="200" w:firstLine="420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1048385</wp:posOffset>
            </wp:positionH>
            <wp:positionV relativeFrom="paragraph">
              <wp:posOffset>337820</wp:posOffset>
            </wp:positionV>
            <wp:extent cx="6642735" cy="1875790"/>
            <wp:effectExtent l="0" t="0" r="5715" b="10160"/>
            <wp:wrapNone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1875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654477">
      <w:pPr>
        <w:ind w:firstLineChars="200" w:firstLine="560"/>
        <w:rPr>
          <w:bCs/>
          <w:sz w:val="28"/>
          <w:szCs w:val="28"/>
        </w:rPr>
      </w:pPr>
      <w:r>
        <w:rPr>
          <w:rFonts w:hint="eastAsia"/>
          <w:bCs/>
          <w:noProof/>
          <w:sz w:val="28"/>
          <w:szCs w:val="28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1133475</wp:posOffset>
            </wp:positionH>
            <wp:positionV relativeFrom="paragraph">
              <wp:posOffset>377825</wp:posOffset>
            </wp:positionV>
            <wp:extent cx="6228715" cy="1695450"/>
            <wp:effectExtent l="9525" t="9525" r="10160" b="9525"/>
            <wp:wrapNone/>
            <wp:docPr id="2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28715" cy="169545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Cs/>
          <w:sz w:val="28"/>
          <w:szCs w:val="28"/>
        </w:rPr>
        <w:t xml:space="preserve">        </w:t>
      </w:r>
      <w:r>
        <w:rPr>
          <w:rFonts w:hint="eastAsia"/>
          <w:bCs/>
          <w:sz w:val="28"/>
          <w:szCs w:val="28"/>
        </w:rPr>
        <w:t>（经济管理学院的</w:t>
      </w:r>
      <w:r>
        <w:rPr>
          <w:rFonts w:hint="eastAsia"/>
          <w:bCs/>
          <w:sz w:val="28"/>
          <w:szCs w:val="28"/>
        </w:rPr>
        <w:t>2016</w:t>
      </w:r>
      <w:r>
        <w:rPr>
          <w:rFonts w:hint="eastAsia"/>
          <w:bCs/>
          <w:sz w:val="28"/>
          <w:szCs w:val="28"/>
        </w:rPr>
        <w:t>级新生班级规划大赛活动）</w:t>
      </w: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4B7C07">
      <w:pPr>
        <w:ind w:firstLineChars="200" w:firstLine="562"/>
        <w:rPr>
          <w:b/>
          <w:bCs/>
          <w:sz w:val="28"/>
          <w:szCs w:val="28"/>
        </w:rPr>
      </w:pPr>
    </w:p>
    <w:p w:rsidR="004B7C07" w:rsidRDefault="00AE7301">
      <w:pPr>
        <w:numPr>
          <w:ilvl w:val="0"/>
          <w:numId w:val="4"/>
        </w:numPr>
        <w:ind w:firstLine="560"/>
        <w:rPr>
          <w:b/>
          <w:bCs/>
          <w:sz w:val="28"/>
          <w:szCs w:val="28"/>
        </w:rPr>
      </w:pPr>
      <w:r>
        <w:rPr>
          <w:noProof/>
          <w:sz w:val="28"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-454635</wp:posOffset>
            </wp:positionH>
            <wp:positionV relativeFrom="paragraph">
              <wp:posOffset>-456565</wp:posOffset>
            </wp:positionV>
            <wp:extent cx="9142730" cy="5461000"/>
            <wp:effectExtent l="0" t="0" r="1270" b="6350"/>
            <wp:wrapNone/>
            <wp:docPr id="2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142730" cy="5461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1534642</wp:posOffset>
            </wp:positionH>
            <wp:positionV relativeFrom="paragraph">
              <wp:posOffset>-456362</wp:posOffset>
            </wp:positionV>
            <wp:extent cx="5384800" cy="967740"/>
            <wp:effectExtent l="0" t="0" r="6350" b="3810"/>
            <wp:wrapNone/>
            <wp:docPr id="2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="00654477">
        <w:rPr>
          <w:rFonts w:hint="eastAsia"/>
          <w:b/>
          <w:bCs/>
          <w:sz w:val="28"/>
          <w:szCs w:val="28"/>
        </w:rPr>
        <w:t>素拓认证</w:t>
      </w:r>
    </w:p>
    <w:p w:rsidR="004B7C07" w:rsidRDefault="0065447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AE7301" w:rsidRDefault="00AE7301">
      <w:pPr>
        <w:rPr>
          <w:sz w:val="28"/>
          <w:szCs w:val="28"/>
        </w:rPr>
      </w:pPr>
    </w:p>
    <w:p w:rsidR="00AE7301" w:rsidRDefault="00AE7301">
      <w:pPr>
        <w:rPr>
          <w:rFonts w:hint="eastAsia"/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4B7C07">
      <w:pPr>
        <w:rPr>
          <w:sz w:val="28"/>
          <w:szCs w:val="28"/>
        </w:rPr>
      </w:pPr>
    </w:p>
    <w:p w:rsidR="004B7C07" w:rsidRDefault="0065447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1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color w:val="FF0000"/>
          <w:sz w:val="28"/>
          <w:szCs w:val="28"/>
        </w:rPr>
        <w:t>新闻标题：</w:t>
      </w:r>
      <w:r>
        <w:rPr>
          <w:rFonts w:hint="eastAsia"/>
          <w:sz w:val="28"/>
          <w:szCs w:val="28"/>
        </w:rPr>
        <w:t>需要与活动申请时的活动名称保持一致，具体活动名称格式要求请参照“学生工作平台中素质拓展活动认证填报规范”；</w:t>
      </w:r>
      <w:r>
        <w:rPr>
          <w:rFonts w:hint="eastAsia"/>
          <w:color w:val="FF0000"/>
          <w:sz w:val="28"/>
          <w:szCs w:val="28"/>
        </w:rPr>
        <w:t>关键词：</w:t>
      </w:r>
      <w:r>
        <w:rPr>
          <w:rFonts w:hint="eastAsia"/>
          <w:sz w:val="28"/>
          <w:szCs w:val="28"/>
        </w:rPr>
        <w:t>从该活动内容中选取出来的，是对表述该活动的中心内容有实质意义的词汇；</w:t>
      </w:r>
      <w:r>
        <w:rPr>
          <w:rFonts w:hint="eastAsia"/>
          <w:color w:val="FF0000"/>
          <w:sz w:val="28"/>
          <w:szCs w:val="28"/>
        </w:rPr>
        <w:t>标题图片：</w:t>
      </w:r>
      <w:r>
        <w:rPr>
          <w:rFonts w:hint="eastAsia"/>
          <w:sz w:val="28"/>
          <w:szCs w:val="28"/>
        </w:rPr>
        <w:t>必填项！注意图片大小需</w:t>
      </w:r>
      <w:r>
        <w:rPr>
          <w:rFonts w:ascii="Arial" w:eastAsia="宋体" w:hAnsi="Arial" w:cs="Arial"/>
          <w:b/>
          <w:bCs/>
          <w:color w:val="333333"/>
          <w:sz w:val="19"/>
          <w:szCs w:val="19"/>
          <w:shd w:val="clear" w:color="auto" w:fill="FFFFFF"/>
        </w:rPr>
        <w:t>≤</w:t>
      </w:r>
      <w:r>
        <w:rPr>
          <w:rFonts w:hint="eastAsia"/>
          <w:sz w:val="28"/>
          <w:szCs w:val="28"/>
        </w:rPr>
        <w:t>宽</w:t>
      </w:r>
      <w:r>
        <w:rPr>
          <w:rFonts w:hint="eastAsia"/>
          <w:sz w:val="28"/>
          <w:szCs w:val="28"/>
        </w:rPr>
        <w:t>*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249px*188px</w:t>
      </w:r>
      <w:r>
        <w:rPr>
          <w:rFonts w:hint="eastAsia"/>
          <w:sz w:val="28"/>
          <w:szCs w:val="28"/>
        </w:rPr>
        <w:t>；</w:t>
      </w:r>
      <w:r>
        <w:rPr>
          <w:rFonts w:hint="eastAsia"/>
          <w:color w:val="FF0000"/>
          <w:sz w:val="28"/>
          <w:szCs w:val="28"/>
        </w:rPr>
        <w:t>照片：</w:t>
      </w:r>
      <w:r>
        <w:rPr>
          <w:rFonts w:hint="eastAsia"/>
          <w:sz w:val="28"/>
          <w:szCs w:val="28"/>
        </w:rPr>
        <w:t>必填项！需要添加六张活动照片予以佐证，确保该活动举办的真实性；</w:t>
      </w:r>
      <w:r>
        <w:rPr>
          <w:rFonts w:hint="eastAsia"/>
          <w:color w:val="FF0000"/>
          <w:sz w:val="28"/>
          <w:szCs w:val="28"/>
        </w:rPr>
        <w:t>内容：</w:t>
      </w:r>
      <w:r>
        <w:rPr>
          <w:rFonts w:hint="eastAsia"/>
          <w:sz w:val="28"/>
          <w:szCs w:val="28"/>
        </w:rPr>
        <w:t>必须为新闻稿。</w:t>
      </w:r>
    </w:p>
    <w:p w:rsidR="004B7C07" w:rsidRDefault="0065447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2</w:t>
      </w:r>
      <w:r>
        <w:rPr>
          <w:rFonts w:hint="eastAsia"/>
          <w:sz w:val="28"/>
          <w:szCs w:val="28"/>
        </w:rPr>
        <w:t>、活动举办前和过程中，请</w:t>
      </w:r>
      <w:r>
        <w:rPr>
          <w:rFonts w:hint="eastAsia"/>
          <w:sz w:val="28"/>
          <w:szCs w:val="28"/>
        </w:rPr>
        <w:t>负责人</w:t>
      </w:r>
      <w:r>
        <w:rPr>
          <w:rFonts w:hint="eastAsia"/>
          <w:sz w:val="28"/>
          <w:szCs w:val="28"/>
        </w:rPr>
        <w:t>务必告知参与者，参与活动之后一定要发起活动评价，</w:t>
      </w:r>
      <w:r>
        <w:rPr>
          <w:rFonts w:hint="eastAsia"/>
          <w:sz w:val="28"/>
          <w:szCs w:val="28"/>
        </w:rPr>
        <w:t>及时作出相应处理。</w:t>
      </w:r>
      <w:r>
        <w:rPr>
          <w:rFonts w:hint="eastAsia"/>
          <w:sz w:val="28"/>
          <w:szCs w:val="28"/>
        </w:rPr>
        <w:t>只有对活动进行了评价才会得到参与相应活动相应的素拓分。</w:t>
      </w:r>
    </w:p>
    <w:p w:rsidR="004B7C07" w:rsidRDefault="00654477">
      <w:r>
        <w:rPr>
          <w:noProof/>
        </w:rPr>
        <w:drawing>
          <wp:inline distT="0" distB="0" distL="114300" distR="114300">
            <wp:extent cx="9773285" cy="3169920"/>
            <wp:effectExtent l="0" t="0" r="18415" b="11430"/>
            <wp:docPr id="3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773285" cy="3169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B7C07" w:rsidRDefault="004B7C07"/>
    <w:p w:rsidR="004B7C07" w:rsidRDefault="004B7C07"/>
    <w:p w:rsidR="004B7C07" w:rsidRDefault="004B7C07"/>
    <w:p w:rsidR="004B7C07" w:rsidRDefault="004B7C07"/>
    <w:p w:rsidR="004B7C07" w:rsidRDefault="00654477">
      <w:pPr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 xml:space="preserve">     3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b/>
          <w:bCs/>
          <w:sz w:val="28"/>
          <w:szCs w:val="28"/>
        </w:rPr>
        <w:t>常见错误及说明：</w:t>
      </w:r>
    </w:p>
    <w:p w:rsidR="004B7C07" w:rsidRDefault="00654477">
      <w:pPr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    </w:t>
      </w:r>
      <w:r>
        <w:rPr>
          <w:rFonts w:hint="eastAsia"/>
          <w:b/>
          <w:bCs/>
          <w:sz w:val="28"/>
          <w:szCs w:val="28"/>
        </w:rPr>
        <w:t>错误一：</w:t>
      </w:r>
      <w:r>
        <w:rPr>
          <w:rFonts w:hint="eastAsia"/>
          <w:sz w:val="28"/>
          <w:szCs w:val="28"/>
        </w:rPr>
        <w:t>新闻稿内容写成了策划内容</w:t>
      </w: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校青协的备灾物资转运活动</w:t>
      </w:r>
      <w:r>
        <w:rPr>
          <w:rFonts w:hint="eastAsia"/>
          <w:sz w:val="28"/>
          <w:szCs w:val="28"/>
        </w:rPr>
        <w:t>)</w:t>
      </w:r>
    </w:p>
    <w:p w:rsidR="004B7C07" w:rsidRDefault="00654477">
      <w:pPr>
        <w:rPr>
          <w:b/>
          <w:bCs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731520</wp:posOffset>
            </wp:positionH>
            <wp:positionV relativeFrom="paragraph">
              <wp:posOffset>94615</wp:posOffset>
            </wp:positionV>
            <wp:extent cx="8895715" cy="4009390"/>
            <wp:effectExtent l="0" t="0" r="635" b="10160"/>
            <wp:wrapNone/>
            <wp:docPr id="3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895715" cy="4009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654477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</w:t>
      </w: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654477">
      <w:pPr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    </w:t>
      </w:r>
      <w:r>
        <w:rPr>
          <w:rFonts w:hint="eastAsia"/>
          <w:b/>
          <w:bCs/>
          <w:sz w:val="28"/>
          <w:szCs w:val="28"/>
        </w:rPr>
        <w:t>错误二：</w:t>
      </w:r>
      <w:r>
        <w:rPr>
          <w:rFonts w:hint="eastAsia"/>
          <w:sz w:val="28"/>
          <w:szCs w:val="28"/>
        </w:rPr>
        <w:t>活动举办前和过程中，请务必告知参与者，参与活动之后一定要发起活动评价，因为只有评价了活动才会得到参与相应活动相应的素拓分。一个活动只有一个人评价了（校自律博雅论坛——毕业后，我该怎么走？活动）</w:t>
      </w:r>
    </w:p>
    <w:p w:rsidR="004B7C07" w:rsidRDefault="00654477">
      <w:pPr>
        <w:rPr>
          <w:b/>
          <w:bCs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674370</wp:posOffset>
            </wp:positionH>
            <wp:positionV relativeFrom="paragraph">
              <wp:posOffset>93345</wp:posOffset>
            </wp:positionV>
            <wp:extent cx="6636385" cy="2784475"/>
            <wp:effectExtent l="0" t="0" r="12065" b="15875"/>
            <wp:wrapNone/>
            <wp:docPr id="3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36385" cy="2784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4B7C07">
      <w:pPr>
        <w:rPr>
          <w:b/>
          <w:bCs/>
          <w:sz w:val="28"/>
          <w:szCs w:val="28"/>
        </w:rPr>
      </w:pPr>
    </w:p>
    <w:p w:rsidR="004B7C07" w:rsidRDefault="00654477">
      <w:pPr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    </w:t>
      </w:r>
      <w:r>
        <w:rPr>
          <w:rFonts w:hint="eastAsia"/>
          <w:b/>
          <w:bCs/>
          <w:sz w:val="28"/>
          <w:szCs w:val="28"/>
        </w:rPr>
        <w:t>错误三：</w:t>
      </w:r>
      <w:r>
        <w:rPr>
          <w:rFonts w:hint="eastAsia"/>
          <w:sz w:val="28"/>
          <w:szCs w:val="28"/>
        </w:rPr>
        <w:t>认证时活动参与者名单人数存在虚假乱报现象，</w:t>
      </w:r>
      <w:r>
        <w:rPr>
          <w:rFonts w:hint="eastAsia"/>
          <w:sz w:val="28"/>
          <w:szCs w:val="28"/>
        </w:rPr>
        <w:t>2016</w:t>
      </w:r>
      <w:r>
        <w:rPr>
          <w:rFonts w:hint="eastAsia"/>
          <w:sz w:val="28"/>
          <w:szCs w:val="28"/>
        </w:rPr>
        <w:t>年九江高校轮滑新生赛活动原本上报</w:t>
      </w:r>
      <w:r>
        <w:rPr>
          <w:rFonts w:hint="eastAsia"/>
          <w:sz w:val="28"/>
          <w:szCs w:val="28"/>
        </w:rPr>
        <w:t>100</w:t>
      </w:r>
      <w:r>
        <w:rPr>
          <w:rFonts w:hint="eastAsia"/>
          <w:sz w:val="28"/>
          <w:szCs w:val="28"/>
        </w:rPr>
        <w:t>多人，根据督察部督查后发现反应实际人数只有</w:t>
      </w:r>
      <w:r>
        <w:rPr>
          <w:rFonts w:hint="eastAsia"/>
          <w:sz w:val="28"/>
          <w:szCs w:val="28"/>
        </w:rPr>
        <w:t>50</w:t>
      </w:r>
      <w:r>
        <w:rPr>
          <w:rFonts w:hint="eastAsia"/>
          <w:sz w:val="28"/>
          <w:szCs w:val="28"/>
        </w:rPr>
        <w:t>多人，后与该社团沟通上传了真实的参与者名单（风随我动轮滑社</w:t>
      </w:r>
      <w:r>
        <w:rPr>
          <w:rFonts w:hint="eastAsia"/>
          <w:sz w:val="28"/>
          <w:szCs w:val="28"/>
        </w:rPr>
        <w:t>2016</w:t>
      </w:r>
      <w:r>
        <w:rPr>
          <w:rFonts w:hint="eastAsia"/>
          <w:sz w:val="28"/>
          <w:szCs w:val="28"/>
        </w:rPr>
        <w:t>年九江高校轮滑新生赛活动）</w:t>
      </w:r>
    </w:p>
    <w:p w:rsidR="004B7C07" w:rsidRDefault="00654477">
      <w:pPr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9483090" cy="315595"/>
            <wp:effectExtent l="0" t="0" r="3810" b="8255"/>
            <wp:docPr id="35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483090" cy="3155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B7C07" w:rsidRDefault="004B7C07">
      <w:pPr>
        <w:rPr>
          <w:rFonts w:ascii="楷体" w:eastAsia="楷体" w:hAnsi="楷体" w:cs="楷体"/>
          <w:sz w:val="28"/>
          <w:szCs w:val="28"/>
        </w:rPr>
      </w:pPr>
    </w:p>
    <w:p w:rsidR="004B7C07" w:rsidRDefault="004B7C07">
      <w:pPr>
        <w:rPr>
          <w:rFonts w:ascii="楷体" w:eastAsia="楷体" w:hAnsi="楷体" w:cs="楷体"/>
          <w:sz w:val="28"/>
          <w:szCs w:val="28"/>
        </w:rPr>
      </w:pPr>
    </w:p>
    <w:p w:rsidR="004B7C07" w:rsidRDefault="004B7C07">
      <w:pPr>
        <w:ind w:firstLineChars="200" w:firstLine="420"/>
      </w:pPr>
    </w:p>
    <w:p w:rsidR="004B7C07" w:rsidRDefault="00654477">
      <w:pPr>
        <w:ind w:firstLine="56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三、需要注意事项：</w:t>
      </w:r>
    </w:p>
    <w:p w:rsidR="004B7C07" w:rsidRDefault="00654477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、活动的举办建议设想好备用方案，对突发状况的应对做到有预案。像这个活动的活动评价中多次出现参与者反应位置不够的问题。（走进美国文化讲座活动）</w:t>
      </w:r>
    </w:p>
    <w:p w:rsidR="004B7C07" w:rsidRDefault="00654477">
      <w:pPr>
        <w:rPr>
          <w:rFonts w:ascii="楷体" w:eastAsia="楷体" w:hAnsi="楷体" w:cs="楷体"/>
          <w:sz w:val="28"/>
          <w:szCs w:val="28"/>
        </w:rPr>
      </w:pPr>
      <w:r>
        <w:rPr>
          <w:noProof/>
          <w:sz w:val="28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45720</wp:posOffset>
                </wp:positionV>
                <wp:extent cx="6643370" cy="1503680"/>
                <wp:effectExtent l="0" t="0" r="5080" b="1270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1503680"/>
                          <a:chOff x="2852" y="100459"/>
                          <a:chExt cx="10462" cy="2368"/>
                        </a:xfrm>
                      </wpg:grpSpPr>
                      <wpg:grpSp>
                        <wpg:cNvPr id="1" name="组合 1"/>
                        <wpg:cNvGrpSpPr/>
                        <wpg:grpSpPr>
                          <a:xfrm>
                            <a:off x="2852" y="100459"/>
                            <a:ext cx="10462" cy="1761"/>
                            <a:chOff x="2852" y="100459"/>
                            <a:chExt cx="10462" cy="1761"/>
                          </a:xfrm>
                        </wpg:grpSpPr>
                        <pic:pic xmlns:pic="http://schemas.openxmlformats.org/drawingml/2006/picture">
                          <pic:nvPicPr>
                            <pic:cNvPr id="42" name="图片 2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852" y="100459"/>
                              <a:ext cx="4829" cy="4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43" name="图片 2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852" y="101038"/>
                              <a:ext cx="10462" cy="54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40" name="图片 2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852" y="101662"/>
                              <a:ext cx="10456" cy="55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41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2852" y="102301"/>
                            <a:ext cx="10460" cy="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4B60BC" id="组合 14" o:spid="_x0000_s1026" style="position:absolute;left:0;text-align:left;margin-left:85.4pt;margin-top:3.6pt;width:523.1pt;height:118.4pt;z-index:251750400" coordorigin="2852,100459" coordsize="10462,23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">
                <v:group id="组合 1" o:spid="_x0000_s1027" style="position:absolute;left:2852;top:100459;width:10462;height:1761" coordorigin="2852,100459" coordsize="10462,1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shape id="图片 27" o:spid="_x0000_s1028" type="#_x0000_t75" style="position:absolute;left:2852;top:100459;width:4829;height: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wP2vFAAAA2wAAAA8AAABkcnMvZG93bnJldi54bWxEj0FrwkAUhO+C/2F5gjfdNBQrqasUQZpD&#10;oVZtsbdH9pkEs29Ddk2iv75bEDwOM/MNs1j1phItNa60rOBpGoEgzqwuOVdw2G8mcxDOI2usLJOC&#10;KzlYLYeDBSbadvxF7c7nIkDYJaig8L5OpHRZQQbd1NbEwTvZxqAPssmlbrALcFPJOIpm0mDJYaHA&#10;mtYFZefdxSgwv9v36HvNG8supdvxOP/5fPlQajzq315BeOr9I3xvp1rBcwz/X8IPkM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AMD9rxQAAANsAAAAPAAAAAAAAAAAAAAAA&#10;AJ8CAABkcnMvZG93bnJldi54bWxQSwUGAAAAAAQABAD3AAAAkQMAAAAA&#10;">
                    <v:imagedata r:id="rId31" o:title=""/>
                    <v:path arrowok="t"/>
                  </v:shape>
                  <v:shape id="图片 28" o:spid="_x0000_s1029" type="#_x0000_t75" style="position:absolute;left:2852;top:101038;width:10462;height:5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5St3FAAAA2wAAAA8AAABkcnMvZG93bnJldi54bWxEj0FrwkAUhO+C/2F5Qm+6qS2lRNdQIiUV&#10;PbRW8PrMvm5Cs29DdtXUX+8WBI/DzHzDzLPeNuJEna8dK3icJCCIS6drNgp23+/jVxA+IGtsHJOC&#10;P/KQLYaDOabanfmLTttgRISwT1FBFUKbSunLiiz6iWuJo/fjOoshys5I3eE5wm0jp0nyIi3WHBcq&#10;bCmvqPzdHq2CVXExxXqTl58hORyXfbEye2yVehj1bzMQgfpwD9/aH1rB8xP8f4k/QC6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3uUrdxQAAANsAAAAPAAAAAAAAAAAAAAAA&#10;AJ8CAABkcnMvZG93bnJldi54bWxQSwUGAAAAAAQABAD3AAAAkQMAAAAA&#10;">
                    <v:imagedata r:id="rId32" o:title=""/>
                    <v:path arrowok="t"/>
                  </v:shape>
                  <v:shape id="图片 29" o:spid="_x0000_s1030" type="#_x0000_t75" style="position:absolute;left:2852;top:101662;width:10456;height:5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DfTC/AAAA2wAAAA8AAABkcnMvZG93bnJldi54bWxET02LwjAQvQv+hzCCF9FUUZFqFBGW9bhW&#10;QbwNzdhWm0ltou3+e3MQPD7e92rTmlK8qHaFZQXjUQSCOLW64EzB6fgzXIBwHlljaZkU/JODzbrb&#10;WWGsbcMHeiU+EyGEXYwKcu+rWEqX5mTQjWxFHLirrQ36AOtM6hqbEG5KOYmiuTRYcGjIsaJdTuk9&#10;eRoFt+1jlhWD+57aG+0a/fz9Sy5npfq9drsE4an1X/HHvdcKpmF9+BJ+gFy/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AA30wvwAAANsAAAAPAAAAAAAAAAAAAAAAAJ8CAABk&#10;cnMvZG93bnJldi54bWxQSwUGAAAAAAQABAD3AAAAiwMAAAAA&#10;">
                    <v:imagedata r:id="rId33" o:title=""/>
                    <v:path arrowok="t"/>
                  </v:shape>
                </v:group>
                <v:shape id="图片 30" o:spid="_x0000_s1031" type="#_x0000_t75" style="position:absolute;left:2852;top:102301;width:10460;height:5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EeCzDAAAA2wAAAA8AAABkcnMvZG93bnJldi54bWxEj9FqwkAURN+F/sNyhb7VTSQUia4iYkVE&#10;sY1+wDV7TaLZuyG71fTvXaHg4zAzZ5jJrDO1uFHrKssK4kEEgji3uuJCwfHw9TEC4TyyxtoyKfgj&#10;B7PpW2+CqbZ3/qFb5gsRIOxSVFB636RSurwkg25gG+LgnW1r0AfZFlK3eA9wU8thFH1KgxWHhRIb&#10;WpSUX7Nfo2DJl+w7Ga3mdpds9ifeLldxfFXqvd/NxyA8df4V/m+vtYIkhueX8APk9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AR4LMMAAADbAAAADwAAAAAAAAAAAAAAAACf&#10;AgAAZHJzL2Rvd25yZXYueG1sUEsFBgAAAAAEAAQA9wAAAI8DAAAAAA==&#10;">
                  <v:imagedata r:id="rId34" o:title=""/>
                  <v:path arrowok="t"/>
                </v:shape>
              </v:group>
            </w:pict>
          </mc:Fallback>
        </mc:AlternateContent>
      </w:r>
    </w:p>
    <w:p w:rsidR="004B7C07" w:rsidRDefault="004B7C07">
      <w:pPr>
        <w:rPr>
          <w:rFonts w:ascii="楷体" w:eastAsia="楷体" w:hAnsi="楷体" w:cs="楷体"/>
          <w:sz w:val="28"/>
          <w:szCs w:val="28"/>
        </w:rPr>
      </w:pPr>
    </w:p>
    <w:p w:rsidR="004B7C07" w:rsidRDefault="004B7C07">
      <w:pPr>
        <w:rPr>
          <w:rFonts w:ascii="楷体" w:eastAsia="楷体" w:hAnsi="楷体" w:cs="楷体"/>
          <w:sz w:val="28"/>
          <w:szCs w:val="28"/>
        </w:rPr>
      </w:pPr>
    </w:p>
    <w:p w:rsidR="004B7C07" w:rsidRDefault="004B7C07">
      <w:pPr>
        <w:rPr>
          <w:rFonts w:ascii="楷体" w:eastAsia="楷体" w:hAnsi="楷体" w:cs="楷体"/>
          <w:sz w:val="28"/>
          <w:szCs w:val="28"/>
        </w:rPr>
      </w:pPr>
    </w:p>
    <w:p w:rsidR="004B7C07" w:rsidRDefault="004B7C07">
      <w:pPr>
        <w:rPr>
          <w:rFonts w:ascii="楷体" w:eastAsia="楷体" w:hAnsi="楷体" w:cs="楷体"/>
          <w:sz w:val="28"/>
          <w:szCs w:val="28"/>
        </w:rPr>
      </w:pPr>
    </w:p>
    <w:p w:rsidR="004B7C07" w:rsidRDefault="00654477">
      <w:pPr>
        <w:rPr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 xml:space="preserve">    2</w:t>
      </w:r>
      <w:r>
        <w:rPr>
          <w:rFonts w:ascii="楷体" w:eastAsia="楷体" w:hAnsi="楷体" w:cs="楷体"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只有</w:t>
      </w:r>
      <w:r>
        <w:rPr>
          <w:rFonts w:hint="eastAsia"/>
          <w:color w:val="FF0000"/>
          <w:sz w:val="28"/>
          <w:szCs w:val="28"/>
        </w:rPr>
        <w:t>提交人</w:t>
      </w:r>
      <w:r>
        <w:rPr>
          <w:rFonts w:hint="eastAsia"/>
          <w:sz w:val="28"/>
          <w:szCs w:val="28"/>
        </w:rPr>
        <w:t>可以进行人员操作以及保存和提交认证申请！活动认证时间必须在活动后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天内！</w:t>
      </w:r>
    </w:p>
    <w:p w:rsidR="004B7C07" w:rsidRDefault="004B7C07">
      <w:pPr>
        <w:ind w:firstLineChars="200" w:firstLine="420"/>
      </w:pPr>
    </w:p>
    <w:p w:rsidR="004B7C07" w:rsidRDefault="004B7C07">
      <w:pPr>
        <w:ind w:firstLineChars="200" w:firstLine="420"/>
      </w:pPr>
    </w:p>
    <w:p w:rsidR="004B7C07" w:rsidRDefault="004B7C07">
      <w:pPr>
        <w:ind w:firstLineChars="200" w:firstLine="420"/>
      </w:pPr>
    </w:p>
    <w:p w:rsidR="004B7C07" w:rsidRDefault="004B7C07">
      <w:pPr>
        <w:ind w:firstLineChars="200" w:firstLine="420"/>
      </w:pPr>
    </w:p>
    <w:p w:rsidR="004B7C07" w:rsidRDefault="004B7C07">
      <w:pPr>
        <w:ind w:firstLineChars="200" w:firstLine="420"/>
      </w:pPr>
    </w:p>
    <w:p w:rsidR="004B7C07" w:rsidRDefault="004B7C07">
      <w:pPr>
        <w:ind w:firstLineChars="200" w:firstLine="420"/>
      </w:pPr>
    </w:p>
    <w:p w:rsidR="004B7C07" w:rsidRDefault="004B7C07">
      <w:pPr>
        <w:ind w:firstLineChars="200" w:firstLine="420"/>
      </w:pPr>
    </w:p>
    <w:p w:rsidR="004B7C07" w:rsidRDefault="004B7C07">
      <w:pPr>
        <w:ind w:firstLineChars="200" w:firstLine="420"/>
      </w:pPr>
    </w:p>
    <w:p w:rsidR="004B7C07" w:rsidRDefault="004B7C07">
      <w:pPr>
        <w:ind w:firstLineChars="200" w:firstLine="420"/>
      </w:pPr>
    </w:p>
    <w:p w:rsidR="004B7C07" w:rsidRDefault="004B7C07">
      <w:pPr>
        <w:ind w:firstLineChars="200" w:firstLine="420"/>
      </w:pPr>
    </w:p>
    <w:p w:rsidR="004B7C07" w:rsidRDefault="004B7C07">
      <w:pPr>
        <w:ind w:firstLineChars="200" w:firstLine="420"/>
      </w:pPr>
      <w:bookmarkStart w:id="0" w:name="_GoBack"/>
      <w:bookmarkEnd w:id="0"/>
    </w:p>
    <w:sectPr w:rsidR="004B7C0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477" w:rsidRDefault="00654477" w:rsidP="00AE7301">
      <w:r>
        <w:separator/>
      </w:r>
    </w:p>
  </w:endnote>
  <w:endnote w:type="continuationSeparator" w:id="0">
    <w:p w:rsidR="00654477" w:rsidRDefault="00654477" w:rsidP="00AE7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477" w:rsidRDefault="00654477" w:rsidP="00AE7301">
      <w:r>
        <w:separator/>
      </w:r>
    </w:p>
  </w:footnote>
  <w:footnote w:type="continuationSeparator" w:id="0">
    <w:p w:rsidR="00654477" w:rsidRDefault="00654477" w:rsidP="00AE7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3E7C28"/>
    <w:multiLevelType w:val="singleLevel"/>
    <w:tmpl w:val="583E7C28"/>
    <w:lvl w:ilvl="0">
      <w:start w:val="1"/>
      <w:numFmt w:val="chineseCounting"/>
      <w:suff w:val="nothing"/>
      <w:lvlText w:val="%1、"/>
      <w:lvlJc w:val="left"/>
    </w:lvl>
  </w:abstractNum>
  <w:abstractNum w:abstractNumId="1" w15:restartNumberingAfterBreak="0">
    <w:nsid w:val="583E84E2"/>
    <w:multiLevelType w:val="singleLevel"/>
    <w:tmpl w:val="583E84E2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583E8BB3"/>
    <w:multiLevelType w:val="singleLevel"/>
    <w:tmpl w:val="583E8BB3"/>
    <w:lvl w:ilvl="0">
      <w:start w:val="3"/>
      <w:numFmt w:val="decimal"/>
      <w:suff w:val="nothing"/>
      <w:lvlText w:val="%1、"/>
      <w:lvlJc w:val="left"/>
    </w:lvl>
  </w:abstractNum>
  <w:abstractNum w:abstractNumId="3" w15:restartNumberingAfterBreak="0">
    <w:nsid w:val="583E944F"/>
    <w:multiLevelType w:val="singleLevel"/>
    <w:tmpl w:val="583E944F"/>
    <w:lvl w:ilvl="0">
      <w:start w:val="2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FF759F"/>
    <w:rsid w:val="000645E0"/>
    <w:rsid w:val="00065DA1"/>
    <w:rsid w:val="000914CE"/>
    <w:rsid w:val="000D2848"/>
    <w:rsid w:val="000E53CC"/>
    <w:rsid w:val="001A025A"/>
    <w:rsid w:val="002225B2"/>
    <w:rsid w:val="00233C4D"/>
    <w:rsid w:val="00346341"/>
    <w:rsid w:val="003D4223"/>
    <w:rsid w:val="0046146D"/>
    <w:rsid w:val="00470726"/>
    <w:rsid w:val="00476D53"/>
    <w:rsid w:val="00481CC3"/>
    <w:rsid w:val="004B7C07"/>
    <w:rsid w:val="004D695C"/>
    <w:rsid w:val="004F3B4C"/>
    <w:rsid w:val="00547AB0"/>
    <w:rsid w:val="0057140F"/>
    <w:rsid w:val="0057556A"/>
    <w:rsid w:val="005B56E1"/>
    <w:rsid w:val="005D4E5F"/>
    <w:rsid w:val="005E0779"/>
    <w:rsid w:val="005E764E"/>
    <w:rsid w:val="00654477"/>
    <w:rsid w:val="006A268A"/>
    <w:rsid w:val="006D0D05"/>
    <w:rsid w:val="00740310"/>
    <w:rsid w:val="00765F1B"/>
    <w:rsid w:val="0078204A"/>
    <w:rsid w:val="008149BA"/>
    <w:rsid w:val="00876482"/>
    <w:rsid w:val="00892A6B"/>
    <w:rsid w:val="008C4F18"/>
    <w:rsid w:val="009A1EA2"/>
    <w:rsid w:val="009A2682"/>
    <w:rsid w:val="009B66D1"/>
    <w:rsid w:val="009E3607"/>
    <w:rsid w:val="00A951CE"/>
    <w:rsid w:val="00AE7301"/>
    <w:rsid w:val="00B30CEA"/>
    <w:rsid w:val="00BB23E5"/>
    <w:rsid w:val="00C46011"/>
    <w:rsid w:val="00C67D9E"/>
    <w:rsid w:val="00CB1A2F"/>
    <w:rsid w:val="00CB44F7"/>
    <w:rsid w:val="00CB64A2"/>
    <w:rsid w:val="00D4316A"/>
    <w:rsid w:val="00D55951"/>
    <w:rsid w:val="00DC21E5"/>
    <w:rsid w:val="00DC366A"/>
    <w:rsid w:val="00DC7DEF"/>
    <w:rsid w:val="00DD4FFF"/>
    <w:rsid w:val="00DF30E5"/>
    <w:rsid w:val="00E92F5B"/>
    <w:rsid w:val="00E9583B"/>
    <w:rsid w:val="00F05322"/>
    <w:rsid w:val="00F66995"/>
    <w:rsid w:val="00F75A86"/>
    <w:rsid w:val="010173EF"/>
    <w:rsid w:val="010E3549"/>
    <w:rsid w:val="012F4EE4"/>
    <w:rsid w:val="016C0FC6"/>
    <w:rsid w:val="01842259"/>
    <w:rsid w:val="01EB75B4"/>
    <w:rsid w:val="01F04C9C"/>
    <w:rsid w:val="02750705"/>
    <w:rsid w:val="02C655BB"/>
    <w:rsid w:val="03135114"/>
    <w:rsid w:val="03320D8E"/>
    <w:rsid w:val="03901FEC"/>
    <w:rsid w:val="040E12EA"/>
    <w:rsid w:val="05295BA5"/>
    <w:rsid w:val="05FA6A31"/>
    <w:rsid w:val="061E685F"/>
    <w:rsid w:val="06A9599F"/>
    <w:rsid w:val="076108DD"/>
    <w:rsid w:val="07975949"/>
    <w:rsid w:val="079E4E5C"/>
    <w:rsid w:val="07C8205F"/>
    <w:rsid w:val="07D77F84"/>
    <w:rsid w:val="07EB53DC"/>
    <w:rsid w:val="080533A2"/>
    <w:rsid w:val="081C6FC1"/>
    <w:rsid w:val="082F12EB"/>
    <w:rsid w:val="089F4A50"/>
    <w:rsid w:val="08D5420F"/>
    <w:rsid w:val="091F6035"/>
    <w:rsid w:val="092E1D2A"/>
    <w:rsid w:val="09DD02A4"/>
    <w:rsid w:val="0B8B7EF5"/>
    <w:rsid w:val="0BC1600A"/>
    <w:rsid w:val="0BC418EF"/>
    <w:rsid w:val="0C0C3F96"/>
    <w:rsid w:val="0C372D8A"/>
    <w:rsid w:val="0C65187D"/>
    <w:rsid w:val="0CB804EE"/>
    <w:rsid w:val="0CF409A2"/>
    <w:rsid w:val="0CF43A9D"/>
    <w:rsid w:val="0D153EF9"/>
    <w:rsid w:val="0D164B2C"/>
    <w:rsid w:val="0D3E420C"/>
    <w:rsid w:val="0D77541C"/>
    <w:rsid w:val="0DC06CC9"/>
    <w:rsid w:val="0E1E7364"/>
    <w:rsid w:val="0E2A2F1C"/>
    <w:rsid w:val="0F766CF5"/>
    <w:rsid w:val="0F93784F"/>
    <w:rsid w:val="0FEE0BE1"/>
    <w:rsid w:val="0FF44683"/>
    <w:rsid w:val="10094C97"/>
    <w:rsid w:val="103358AC"/>
    <w:rsid w:val="106200A0"/>
    <w:rsid w:val="108D4301"/>
    <w:rsid w:val="11253478"/>
    <w:rsid w:val="114006C7"/>
    <w:rsid w:val="11435D61"/>
    <w:rsid w:val="11A8720F"/>
    <w:rsid w:val="11C66ED1"/>
    <w:rsid w:val="12712A38"/>
    <w:rsid w:val="12EA662E"/>
    <w:rsid w:val="132C0B4F"/>
    <w:rsid w:val="13436237"/>
    <w:rsid w:val="13485200"/>
    <w:rsid w:val="135A69B2"/>
    <w:rsid w:val="13781A8D"/>
    <w:rsid w:val="137E3AF1"/>
    <w:rsid w:val="144D4D89"/>
    <w:rsid w:val="146814CE"/>
    <w:rsid w:val="14993B1A"/>
    <w:rsid w:val="14CB67E3"/>
    <w:rsid w:val="14EC53B8"/>
    <w:rsid w:val="1510742C"/>
    <w:rsid w:val="15205E20"/>
    <w:rsid w:val="15A61A9E"/>
    <w:rsid w:val="15FB40C0"/>
    <w:rsid w:val="16304BD0"/>
    <w:rsid w:val="165063FA"/>
    <w:rsid w:val="16D24247"/>
    <w:rsid w:val="17326C31"/>
    <w:rsid w:val="179C0165"/>
    <w:rsid w:val="17A24EFE"/>
    <w:rsid w:val="18204978"/>
    <w:rsid w:val="18240E3D"/>
    <w:rsid w:val="185833EF"/>
    <w:rsid w:val="186268BB"/>
    <w:rsid w:val="188131A0"/>
    <w:rsid w:val="18D775EF"/>
    <w:rsid w:val="19D31210"/>
    <w:rsid w:val="1A156C14"/>
    <w:rsid w:val="1A4644A7"/>
    <w:rsid w:val="1A7700F9"/>
    <w:rsid w:val="1AC57F30"/>
    <w:rsid w:val="1AFC4ECF"/>
    <w:rsid w:val="1B34679D"/>
    <w:rsid w:val="1BF367A6"/>
    <w:rsid w:val="1C0A5616"/>
    <w:rsid w:val="1C7E6017"/>
    <w:rsid w:val="1CFF0381"/>
    <w:rsid w:val="1DCB5CAF"/>
    <w:rsid w:val="1DEA6466"/>
    <w:rsid w:val="1F0B1C30"/>
    <w:rsid w:val="1F646FE3"/>
    <w:rsid w:val="1FAD49D8"/>
    <w:rsid w:val="1FD67330"/>
    <w:rsid w:val="2033281D"/>
    <w:rsid w:val="20BE06ED"/>
    <w:rsid w:val="20D233AE"/>
    <w:rsid w:val="20DE2E41"/>
    <w:rsid w:val="21276DA1"/>
    <w:rsid w:val="2145784A"/>
    <w:rsid w:val="221A4AEF"/>
    <w:rsid w:val="22BA7368"/>
    <w:rsid w:val="22EF39A4"/>
    <w:rsid w:val="2368188A"/>
    <w:rsid w:val="23927794"/>
    <w:rsid w:val="23DB75A8"/>
    <w:rsid w:val="244438CF"/>
    <w:rsid w:val="24687860"/>
    <w:rsid w:val="24867479"/>
    <w:rsid w:val="24963412"/>
    <w:rsid w:val="250E6EF5"/>
    <w:rsid w:val="264075BF"/>
    <w:rsid w:val="27FE5C93"/>
    <w:rsid w:val="28CD2BB6"/>
    <w:rsid w:val="29087DF8"/>
    <w:rsid w:val="290F3437"/>
    <w:rsid w:val="293A0B77"/>
    <w:rsid w:val="29720E60"/>
    <w:rsid w:val="29B20CDC"/>
    <w:rsid w:val="29D52C7F"/>
    <w:rsid w:val="29EA2FCC"/>
    <w:rsid w:val="29F671AA"/>
    <w:rsid w:val="2A36452C"/>
    <w:rsid w:val="2A4F2246"/>
    <w:rsid w:val="2A5060D0"/>
    <w:rsid w:val="2A681477"/>
    <w:rsid w:val="2AB04627"/>
    <w:rsid w:val="2AD03F04"/>
    <w:rsid w:val="2BAE028F"/>
    <w:rsid w:val="2BD03A70"/>
    <w:rsid w:val="2BF85459"/>
    <w:rsid w:val="2C371C75"/>
    <w:rsid w:val="2C8637F7"/>
    <w:rsid w:val="2CA46915"/>
    <w:rsid w:val="2D381BB4"/>
    <w:rsid w:val="2D821AD2"/>
    <w:rsid w:val="2DCD53E9"/>
    <w:rsid w:val="2DF55339"/>
    <w:rsid w:val="2E480290"/>
    <w:rsid w:val="2EC8747C"/>
    <w:rsid w:val="2F363F55"/>
    <w:rsid w:val="2F4526A4"/>
    <w:rsid w:val="2F5D6A16"/>
    <w:rsid w:val="2F8B0DA4"/>
    <w:rsid w:val="300D0BB8"/>
    <w:rsid w:val="30235584"/>
    <w:rsid w:val="30362FB4"/>
    <w:rsid w:val="30440345"/>
    <w:rsid w:val="30B52D8C"/>
    <w:rsid w:val="30D36028"/>
    <w:rsid w:val="313963C6"/>
    <w:rsid w:val="316A7498"/>
    <w:rsid w:val="31B90A3D"/>
    <w:rsid w:val="31E96093"/>
    <w:rsid w:val="320B2B10"/>
    <w:rsid w:val="32446C0A"/>
    <w:rsid w:val="32A01722"/>
    <w:rsid w:val="32CB4C4C"/>
    <w:rsid w:val="32D03DAD"/>
    <w:rsid w:val="334F58D5"/>
    <w:rsid w:val="33F76D59"/>
    <w:rsid w:val="34577CF3"/>
    <w:rsid w:val="345E56A4"/>
    <w:rsid w:val="34AB22EF"/>
    <w:rsid w:val="34C7023D"/>
    <w:rsid w:val="35463479"/>
    <w:rsid w:val="355A028C"/>
    <w:rsid w:val="35801F63"/>
    <w:rsid w:val="35956B43"/>
    <w:rsid w:val="359D4023"/>
    <w:rsid w:val="36077DA6"/>
    <w:rsid w:val="361C107B"/>
    <w:rsid w:val="362C6DB3"/>
    <w:rsid w:val="368C482C"/>
    <w:rsid w:val="37263926"/>
    <w:rsid w:val="375B3DBA"/>
    <w:rsid w:val="37642201"/>
    <w:rsid w:val="37BE3BD9"/>
    <w:rsid w:val="37CD11AB"/>
    <w:rsid w:val="382E336C"/>
    <w:rsid w:val="384C7E78"/>
    <w:rsid w:val="38B04C8B"/>
    <w:rsid w:val="399C5F7E"/>
    <w:rsid w:val="39E57768"/>
    <w:rsid w:val="3A373AEE"/>
    <w:rsid w:val="3A474C3D"/>
    <w:rsid w:val="3ADB7910"/>
    <w:rsid w:val="3AFA6CFD"/>
    <w:rsid w:val="3BDA0097"/>
    <w:rsid w:val="3C38700D"/>
    <w:rsid w:val="3CDD13B4"/>
    <w:rsid w:val="3D0E3B2E"/>
    <w:rsid w:val="3D336B64"/>
    <w:rsid w:val="3D4B4180"/>
    <w:rsid w:val="3DA17542"/>
    <w:rsid w:val="3DFF759F"/>
    <w:rsid w:val="3E3E6A6B"/>
    <w:rsid w:val="3E504C8B"/>
    <w:rsid w:val="3E7B11B4"/>
    <w:rsid w:val="3ED66122"/>
    <w:rsid w:val="3EFD6B9D"/>
    <w:rsid w:val="3F3D7028"/>
    <w:rsid w:val="3FD77260"/>
    <w:rsid w:val="4011153A"/>
    <w:rsid w:val="405C378C"/>
    <w:rsid w:val="412C6DC4"/>
    <w:rsid w:val="42E53DF9"/>
    <w:rsid w:val="433E23E5"/>
    <w:rsid w:val="439C02E2"/>
    <w:rsid w:val="43AB4031"/>
    <w:rsid w:val="43FD46A7"/>
    <w:rsid w:val="43FE7620"/>
    <w:rsid w:val="4531036D"/>
    <w:rsid w:val="45356052"/>
    <w:rsid w:val="45B159FF"/>
    <w:rsid w:val="475A7923"/>
    <w:rsid w:val="47B13C12"/>
    <w:rsid w:val="48A23F57"/>
    <w:rsid w:val="48F068A3"/>
    <w:rsid w:val="49634358"/>
    <w:rsid w:val="49854F9E"/>
    <w:rsid w:val="499827B4"/>
    <w:rsid w:val="49F37C3F"/>
    <w:rsid w:val="4A603E0B"/>
    <w:rsid w:val="4AB5040B"/>
    <w:rsid w:val="4B1718E7"/>
    <w:rsid w:val="4B2B4103"/>
    <w:rsid w:val="4B7861CC"/>
    <w:rsid w:val="4B872B9F"/>
    <w:rsid w:val="4B8F6E6F"/>
    <w:rsid w:val="4BBE2769"/>
    <w:rsid w:val="4BE843D7"/>
    <w:rsid w:val="4CF43F4D"/>
    <w:rsid w:val="4D0D6B4B"/>
    <w:rsid w:val="4D312F04"/>
    <w:rsid w:val="4D326444"/>
    <w:rsid w:val="4DBF5A20"/>
    <w:rsid w:val="4DD1233A"/>
    <w:rsid w:val="4E211AF6"/>
    <w:rsid w:val="4E3519E7"/>
    <w:rsid w:val="4E38733E"/>
    <w:rsid w:val="4EA01D30"/>
    <w:rsid w:val="4EDC19D5"/>
    <w:rsid w:val="4EF40184"/>
    <w:rsid w:val="4F086525"/>
    <w:rsid w:val="4F4A0AFA"/>
    <w:rsid w:val="4F594044"/>
    <w:rsid w:val="4FAD17E4"/>
    <w:rsid w:val="4FE61F7E"/>
    <w:rsid w:val="50847C37"/>
    <w:rsid w:val="50D61AE6"/>
    <w:rsid w:val="50F8285B"/>
    <w:rsid w:val="52034D94"/>
    <w:rsid w:val="524F1E77"/>
    <w:rsid w:val="52FA5DA5"/>
    <w:rsid w:val="53586481"/>
    <w:rsid w:val="54C11C64"/>
    <w:rsid w:val="556A77D6"/>
    <w:rsid w:val="55A1773C"/>
    <w:rsid w:val="55AD0D22"/>
    <w:rsid w:val="55CB1B4A"/>
    <w:rsid w:val="57696AF0"/>
    <w:rsid w:val="58005DCD"/>
    <w:rsid w:val="58B362BE"/>
    <w:rsid w:val="591F3278"/>
    <w:rsid w:val="59313CC7"/>
    <w:rsid w:val="594B3984"/>
    <w:rsid w:val="597B7772"/>
    <w:rsid w:val="5A145452"/>
    <w:rsid w:val="5A253858"/>
    <w:rsid w:val="5ACB2139"/>
    <w:rsid w:val="5AFE19BA"/>
    <w:rsid w:val="5B13138C"/>
    <w:rsid w:val="5B4621A4"/>
    <w:rsid w:val="5BD26B44"/>
    <w:rsid w:val="5BDC7C7C"/>
    <w:rsid w:val="5C3831A2"/>
    <w:rsid w:val="5CEF26FA"/>
    <w:rsid w:val="5D5A697A"/>
    <w:rsid w:val="5D8430E3"/>
    <w:rsid w:val="5DF75775"/>
    <w:rsid w:val="5DFE2696"/>
    <w:rsid w:val="5E0000E5"/>
    <w:rsid w:val="5E1A771B"/>
    <w:rsid w:val="5EB737C8"/>
    <w:rsid w:val="5FD04E25"/>
    <w:rsid w:val="605355B7"/>
    <w:rsid w:val="60845162"/>
    <w:rsid w:val="60C10A06"/>
    <w:rsid w:val="60D4421E"/>
    <w:rsid w:val="60E47590"/>
    <w:rsid w:val="60FB6AF0"/>
    <w:rsid w:val="613A7BC3"/>
    <w:rsid w:val="61707432"/>
    <w:rsid w:val="61A341E6"/>
    <w:rsid w:val="61D833F6"/>
    <w:rsid w:val="62004E51"/>
    <w:rsid w:val="62205824"/>
    <w:rsid w:val="62DD5F3F"/>
    <w:rsid w:val="63736B79"/>
    <w:rsid w:val="639A0399"/>
    <w:rsid w:val="639E4CD3"/>
    <w:rsid w:val="64123F2F"/>
    <w:rsid w:val="64620BAB"/>
    <w:rsid w:val="6465285C"/>
    <w:rsid w:val="64934B67"/>
    <w:rsid w:val="649B3A93"/>
    <w:rsid w:val="649B5118"/>
    <w:rsid w:val="64FB3DF4"/>
    <w:rsid w:val="655E2520"/>
    <w:rsid w:val="657434D9"/>
    <w:rsid w:val="65DF415E"/>
    <w:rsid w:val="660015B9"/>
    <w:rsid w:val="66340DE4"/>
    <w:rsid w:val="6697490F"/>
    <w:rsid w:val="677B0EE7"/>
    <w:rsid w:val="67D916C5"/>
    <w:rsid w:val="67DB230E"/>
    <w:rsid w:val="67DD37E8"/>
    <w:rsid w:val="681265B4"/>
    <w:rsid w:val="681C22BD"/>
    <w:rsid w:val="683C68BE"/>
    <w:rsid w:val="687F06DE"/>
    <w:rsid w:val="68956621"/>
    <w:rsid w:val="68FF0B70"/>
    <w:rsid w:val="69156B72"/>
    <w:rsid w:val="695216F0"/>
    <w:rsid w:val="697D6BE2"/>
    <w:rsid w:val="697E57C2"/>
    <w:rsid w:val="69873F63"/>
    <w:rsid w:val="699E1CA9"/>
    <w:rsid w:val="6A3E59EB"/>
    <w:rsid w:val="6A8420A8"/>
    <w:rsid w:val="6AA9175B"/>
    <w:rsid w:val="6AE838BA"/>
    <w:rsid w:val="6B776620"/>
    <w:rsid w:val="6B9B5DCA"/>
    <w:rsid w:val="6BA61868"/>
    <w:rsid w:val="6BCA2513"/>
    <w:rsid w:val="6BDD0FC3"/>
    <w:rsid w:val="6C150ED5"/>
    <w:rsid w:val="6C1F3D16"/>
    <w:rsid w:val="6C235FB1"/>
    <w:rsid w:val="6CD077BA"/>
    <w:rsid w:val="6D0C454E"/>
    <w:rsid w:val="6D3B04A2"/>
    <w:rsid w:val="6D716F64"/>
    <w:rsid w:val="6E531BD1"/>
    <w:rsid w:val="6E80396B"/>
    <w:rsid w:val="6EA41A8F"/>
    <w:rsid w:val="6FCD35FF"/>
    <w:rsid w:val="700338F7"/>
    <w:rsid w:val="700900BC"/>
    <w:rsid w:val="70375D46"/>
    <w:rsid w:val="70F95152"/>
    <w:rsid w:val="70FC4F68"/>
    <w:rsid w:val="711808E3"/>
    <w:rsid w:val="71E80AC6"/>
    <w:rsid w:val="71EC60BA"/>
    <w:rsid w:val="721F1A84"/>
    <w:rsid w:val="723B075E"/>
    <w:rsid w:val="726E6794"/>
    <w:rsid w:val="729E6D5A"/>
    <w:rsid w:val="72F21C9B"/>
    <w:rsid w:val="73717E13"/>
    <w:rsid w:val="73E2296C"/>
    <w:rsid w:val="74544120"/>
    <w:rsid w:val="74671CCA"/>
    <w:rsid w:val="752C1938"/>
    <w:rsid w:val="754000E8"/>
    <w:rsid w:val="75992512"/>
    <w:rsid w:val="75BA1915"/>
    <w:rsid w:val="75EB26BB"/>
    <w:rsid w:val="760B204A"/>
    <w:rsid w:val="76135326"/>
    <w:rsid w:val="763A4BF1"/>
    <w:rsid w:val="76541A2A"/>
    <w:rsid w:val="769B1E27"/>
    <w:rsid w:val="76DC0420"/>
    <w:rsid w:val="76E446E9"/>
    <w:rsid w:val="76E51918"/>
    <w:rsid w:val="77A0755C"/>
    <w:rsid w:val="77E2406C"/>
    <w:rsid w:val="78153F4F"/>
    <w:rsid w:val="7833485E"/>
    <w:rsid w:val="786802A5"/>
    <w:rsid w:val="786B41B8"/>
    <w:rsid w:val="79026E3C"/>
    <w:rsid w:val="79321CCB"/>
    <w:rsid w:val="79715449"/>
    <w:rsid w:val="799D0838"/>
    <w:rsid w:val="7A685743"/>
    <w:rsid w:val="7B3B7059"/>
    <w:rsid w:val="7B785D61"/>
    <w:rsid w:val="7C8A7F2F"/>
    <w:rsid w:val="7C9B07EB"/>
    <w:rsid w:val="7CA33996"/>
    <w:rsid w:val="7CAA7EED"/>
    <w:rsid w:val="7CBD790F"/>
    <w:rsid w:val="7CC75DE4"/>
    <w:rsid w:val="7CD17F2D"/>
    <w:rsid w:val="7D503115"/>
    <w:rsid w:val="7E6F5A0D"/>
    <w:rsid w:val="7EDF5E9D"/>
    <w:rsid w:val="7F4C4B08"/>
    <w:rsid w:val="7F72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5B6FC960-9044-4F01-8077-24B9EF1AE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</w:rPr>
  </w:style>
  <w:style w:type="character" w:styleId="a4">
    <w:name w:val="Hyperlink"/>
    <w:basedOn w:val="a0"/>
    <w:qFormat/>
    <w:rPr>
      <w:color w:val="0000FF"/>
      <w:u w:val="single"/>
    </w:rPr>
  </w:style>
  <w:style w:type="paragraph" w:styleId="a5">
    <w:name w:val="header"/>
    <w:basedOn w:val="a"/>
    <w:link w:val="Char"/>
    <w:rsid w:val="00AE73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AE730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AE73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AE730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sutuo</dc:creator>
  <cp:lastModifiedBy>sutuo</cp:lastModifiedBy>
  <cp:revision>56</cp:revision>
  <dcterms:created xsi:type="dcterms:W3CDTF">2016-11-28T06:45:00Z</dcterms:created>
  <dcterms:modified xsi:type="dcterms:W3CDTF">2016-12-01T08:35:00Z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